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953A" w14:textId="1A20BC4A" w:rsidR="009D7DA2" w:rsidRP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AA36A3">
        <w:rPr>
          <w:rFonts w:ascii="Times New Roman" w:hAnsi="Times New Roman" w:cs="Times New Roman"/>
          <w:sz w:val="28"/>
          <w:szCs w:val="28"/>
        </w:rPr>
        <w:br/>
        <w:t>Центра поддержки экспорта</w:t>
      </w:r>
    </w:p>
    <w:p w14:paraId="74E43587" w14:textId="70D571D5" w:rsidR="00AA36A3" w:rsidRP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>НО «Алтайский фонд МСП»</w:t>
      </w:r>
    </w:p>
    <w:p w14:paraId="477CD97D" w14:textId="4D25F45D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>за 201</w:t>
      </w:r>
      <w:r w:rsidR="004024F6">
        <w:rPr>
          <w:rFonts w:ascii="Times New Roman" w:hAnsi="Times New Roman" w:cs="Times New Roman"/>
          <w:sz w:val="28"/>
          <w:szCs w:val="28"/>
        </w:rPr>
        <w:t>7</w:t>
      </w:r>
      <w:r w:rsidRPr="00AA36A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61ADCF" w14:textId="6E55DC9A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FCEA44" w14:textId="5CF78768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9"/>
        <w:gridCol w:w="104"/>
        <w:gridCol w:w="3449"/>
        <w:gridCol w:w="2749"/>
      </w:tblGrid>
      <w:tr w:rsidR="00AA36A3" w14:paraId="362A957B" w14:textId="2852A406" w:rsidTr="00DE44D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401" w:type="dxa"/>
            <w:gridSpan w:val="4"/>
          </w:tcPr>
          <w:p w14:paraId="056B4663" w14:textId="11036DC9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-ярмарочные мероприятия 2016 г.</w:t>
            </w:r>
          </w:p>
        </w:tc>
      </w:tr>
      <w:tr w:rsidR="00AA36A3" w14:paraId="137C6D19" w14:textId="57A92AE6" w:rsidTr="00DE44D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203" w:type="dxa"/>
            <w:gridSpan w:val="2"/>
          </w:tcPr>
          <w:p w14:paraId="2917DCC0" w14:textId="5D9B401F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49" w:type="dxa"/>
          </w:tcPr>
          <w:p w14:paraId="6FDCDB21" w14:textId="5ABBE737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49" w:type="dxa"/>
          </w:tcPr>
          <w:p w14:paraId="0FDFA3E2" w14:textId="41279062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A36A3" w14:paraId="6AF87B80" w14:textId="096542B5" w:rsidTr="00DE44DD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203" w:type="dxa"/>
            <w:gridSpan w:val="2"/>
          </w:tcPr>
          <w:p w14:paraId="3BC0B54F" w14:textId="18C5EE39" w:rsidR="00AA36A3" w:rsidRPr="004024F6" w:rsidRDefault="004024F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20-я Центрально-Азиатская международная выставка «Пищевая промышленность»,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WorldFood</w:t>
            </w:r>
            <w:proofErr w:type="spellEnd"/>
            <w:r w:rsidRPr="00402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Kazakhstan</w:t>
            </w:r>
            <w:r w:rsidRPr="00402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024F6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9" w:type="dxa"/>
          </w:tcPr>
          <w:p w14:paraId="7B578A49" w14:textId="0C3CD3FC" w:rsidR="00AA36A3" w:rsidRDefault="004024F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г. Алматы</w:t>
            </w:r>
          </w:p>
        </w:tc>
        <w:tc>
          <w:tcPr>
            <w:tcW w:w="2749" w:type="dxa"/>
          </w:tcPr>
          <w:p w14:paraId="0CBCC092" w14:textId="30031BC1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2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24F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4F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 201</w:t>
            </w:r>
            <w:r w:rsidR="004024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A36A3" w14:paraId="0D6290BB" w14:textId="77777777" w:rsidTr="00DE44DD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3203" w:type="dxa"/>
            <w:gridSpan w:val="2"/>
          </w:tcPr>
          <w:p w14:paraId="5F3C2068" w14:textId="3F5F7DD3" w:rsidR="00AA36A3" w:rsidRPr="00AA36A3" w:rsidRDefault="004024F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45-й международный конгресс и выставка пчеловодства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Апимондия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9" w:type="dxa"/>
          </w:tcPr>
          <w:p w14:paraId="20B42799" w14:textId="6643778A" w:rsidR="00AA36A3" w:rsidRDefault="004024F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  <w:r w:rsidR="00AA36A3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Стамбул</w:t>
            </w:r>
          </w:p>
        </w:tc>
        <w:tc>
          <w:tcPr>
            <w:tcW w:w="2749" w:type="dxa"/>
          </w:tcPr>
          <w:p w14:paraId="3A5FEF0D" w14:textId="428BDD67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4F6">
              <w:rPr>
                <w:rFonts w:ascii="Times New Roman" w:hAnsi="Times New Roman" w:cs="Times New Roman"/>
                <w:sz w:val="28"/>
                <w:szCs w:val="28"/>
              </w:rPr>
              <w:t>9 сентября – 04 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 201</w:t>
            </w:r>
            <w:r w:rsidR="004024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A36A3" w14:paraId="325A426C" w14:textId="77777777" w:rsidTr="00DE44DD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3203" w:type="dxa"/>
            <w:gridSpan w:val="2"/>
          </w:tcPr>
          <w:p w14:paraId="5E4EE5DE" w14:textId="73F10F72" w:rsidR="00AA36A3" w:rsidRPr="004024F6" w:rsidRDefault="004024F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3</w:t>
            </w:r>
            <w:r w:rsidRPr="004024F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Exhibition of China International Food&lt; Meat and Aquatic Products Exhibition 2017</w:t>
            </w:r>
            <w:r w:rsidRPr="00402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449" w:type="dxa"/>
          </w:tcPr>
          <w:p w14:paraId="13D569F1" w14:textId="5692C5CF" w:rsidR="00AA36A3" w:rsidRDefault="004024F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Китайская Народная </w:t>
            </w:r>
            <w:r w:rsidR="00AA36A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Гуанчжоу</w:t>
            </w:r>
          </w:p>
        </w:tc>
        <w:tc>
          <w:tcPr>
            <w:tcW w:w="2749" w:type="dxa"/>
          </w:tcPr>
          <w:p w14:paraId="7D4DF26D" w14:textId="744D4506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24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24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024F6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 201</w:t>
            </w:r>
            <w:r w:rsidR="004024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024F6" w14:paraId="6138E9C5" w14:textId="77777777" w:rsidTr="00DE44DD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3203" w:type="dxa"/>
            <w:gridSpan w:val="2"/>
          </w:tcPr>
          <w:p w14:paraId="2C34AC60" w14:textId="2999314A" w:rsidR="004024F6" w:rsidRPr="00B005D5" w:rsidRDefault="004024F6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05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SIAL INTERFOOD – 2017</w:t>
            </w:r>
            <w:r w:rsidR="00B005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9" w:type="dxa"/>
          </w:tcPr>
          <w:p w14:paraId="7BC5AEF8" w14:textId="68423542" w:rsidR="004024F6" w:rsidRDefault="00B005D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Индонезия, г. Джакарта</w:t>
            </w:r>
          </w:p>
        </w:tc>
        <w:tc>
          <w:tcPr>
            <w:tcW w:w="2749" w:type="dxa"/>
          </w:tcPr>
          <w:p w14:paraId="69D666F6" w14:textId="28D38900" w:rsidR="004024F6" w:rsidRDefault="00B005D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 ноября 2017 г.</w:t>
            </w:r>
          </w:p>
        </w:tc>
      </w:tr>
      <w:tr w:rsidR="00B005D5" w14:paraId="585C9363" w14:textId="77777777" w:rsidTr="00DE44DD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3203" w:type="dxa"/>
            <w:gridSpan w:val="2"/>
          </w:tcPr>
          <w:p w14:paraId="73BCA3A9" w14:textId="7498A5F7" w:rsidR="00B005D5" w:rsidRPr="00B005D5" w:rsidRDefault="00B005D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UzAgroExpo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9" w:type="dxa"/>
          </w:tcPr>
          <w:p w14:paraId="26DF6CC7" w14:textId="28FDA8BE" w:rsidR="00B005D5" w:rsidRDefault="00B005D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Узбекистан, г. Ташкент</w:t>
            </w:r>
          </w:p>
        </w:tc>
        <w:tc>
          <w:tcPr>
            <w:tcW w:w="2749" w:type="dxa"/>
          </w:tcPr>
          <w:p w14:paraId="645CD4CC" w14:textId="68677C5B" w:rsidR="00B005D5" w:rsidRDefault="00B005D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 ноября 2017 г.</w:t>
            </w:r>
          </w:p>
        </w:tc>
      </w:tr>
      <w:tr w:rsidR="00AA36A3" w14:paraId="7E1D70F6" w14:textId="77777777" w:rsidTr="00DE44D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401" w:type="dxa"/>
            <w:gridSpan w:val="4"/>
          </w:tcPr>
          <w:p w14:paraId="6C3D1361" w14:textId="349CF689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Бизнес-миссии, в том числе реверсные бизнес-миссии</w:t>
            </w:r>
          </w:p>
        </w:tc>
      </w:tr>
      <w:tr w:rsidR="00AA36A3" w14:paraId="658AC35A" w14:textId="77777777" w:rsidTr="00DE44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203" w:type="dxa"/>
            <w:gridSpan w:val="2"/>
          </w:tcPr>
          <w:p w14:paraId="707F7FD4" w14:textId="76E12F08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Бизнес-миссия в </w:t>
            </w:r>
            <w:r w:rsidR="00B005D5">
              <w:rPr>
                <w:rFonts w:ascii="Times New Roman" w:hAnsi="Times New Roman" w:cs="Times New Roman"/>
                <w:sz w:val="28"/>
                <w:szCs w:val="28"/>
              </w:rPr>
              <w:t>Монголию</w:t>
            </w:r>
          </w:p>
        </w:tc>
        <w:tc>
          <w:tcPr>
            <w:tcW w:w="3449" w:type="dxa"/>
          </w:tcPr>
          <w:p w14:paraId="6657DCE7" w14:textId="11907CCB" w:rsidR="00AA36A3" w:rsidRDefault="00B005D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Монголия, г. Улан-Батор</w:t>
            </w:r>
          </w:p>
        </w:tc>
        <w:tc>
          <w:tcPr>
            <w:tcW w:w="2749" w:type="dxa"/>
          </w:tcPr>
          <w:p w14:paraId="53C2718B" w14:textId="4668A053" w:rsidR="00AA36A3" w:rsidRPr="00B005D5" w:rsidRDefault="00B005D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05-11 ноября 2017 г.</w:t>
            </w:r>
          </w:p>
        </w:tc>
      </w:tr>
      <w:tr w:rsidR="00AA36A3" w14:paraId="764A27F1" w14:textId="77777777" w:rsidTr="00DE44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203" w:type="dxa"/>
            <w:gridSpan w:val="2"/>
          </w:tcPr>
          <w:p w14:paraId="33492FF8" w14:textId="120BE901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Бизнес-миссия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5D5">
              <w:rPr>
                <w:rFonts w:ascii="Times New Roman" w:hAnsi="Times New Roman" w:cs="Times New Roman"/>
                <w:sz w:val="28"/>
                <w:szCs w:val="28"/>
              </w:rPr>
              <w:t>Исламскую Республику Иран</w:t>
            </w:r>
          </w:p>
        </w:tc>
        <w:tc>
          <w:tcPr>
            <w:tcW w:w="3449" w:type="dxa"/>
          </w:tcPr>
          <w:p w14:paraId="19C2112A" w14:textId="67A68191" w:rsidR="00AA36A3" w:rsidRDefault="00B005D5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Иран</w:t>
            </w:r>
          </w:p>
        </w:tc>
        <w:tc>
          <w:tcPr>
            <w:tcW w:w="2749" w:type="dxa"/>
          </w:tcPr>
          <w:p w14:paraId="45194A74" w14:textId="64B7BDDD" w:rsidR="00AA36A3" w:rsidRP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2016 г.</w:t>
            </w:r>
          </w:p>
        </w:tc>
      </w:tr>
      <w:tr w:rsidR="00AA36A3" w14:paraId="2E465BB3" w14:textId="77777777" w:rsidTr="00DE44D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401" w:type="dxa"/>
            <w:gridSpan w:val="4"/>
          </w:tcPr>
          <w:p w14:paraId="2A44D905" w14:textId="3BBEC46A" w:rsidR="00AA36A3" w:rsidRP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мероприятия</w:t>
            </w:r>
          </w:p>
        </w:tc>
      </w:tr>
      <w:tr w:rsidR="00AA36A3" w14:paraId="35A752A0" w14:textId="59005B50" w:rsidTr="00DE44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099" w:type="dxa"/>
          </w:tcPr>
          <w:p w14:paraId="0634E0F9" w14:textId="76DAAAEB" w:rsidR="00AA36A3" w:rsidRP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Бизнес-конференция «Азиатские встречи»</w:t>
            </w:r>
          </w:p>
        </w:tc>
        <w:tc>
          <w:tcPr>
            <w:tcW w:w="3553" w:type="dxa"/>
            <w:gridSpan w:val="2"/>
          </w:tcPr>
          <w:p w14:paraId="3D16C1EC" w14:textId="4D7815AD" w:rsidR="00AA36A3" w:rsidRP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91CD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2749" w:type="dxa"/>
          </w:tcPr>
          <w:p w14:paraId="7DBBF7E2" w14:textId="28548274" w:rsidR="00AA36A3" w:rsidRP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84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78454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45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84540" w14:paraId="538F26DF" w14:textId="77777777" w:rsidTr="00DE44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099" w:type="dxa"/>
          </w:tcPr>
          <w:p w14:paraId="018A70E7" w14:textId="66E5C0E1" w:rsid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«Внешнеэкономическая деятельность как фактор эффективного развития малых и средних предприятий в субъектах Российской Федерации»</w:t>
            </w:r>
          </w:p>
        </w:tc>
        <w:tc>
          <w:tcPr>
            <w:tcW w:w="3553" w:type="dxa"/>
            <w:gridSpan w:val="2"/>
          </w:tcPr>
          <w:p w14:paraId="371A01EB" w14:textId="1C60CB58" w:rsid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2749" w:type="dxa"/>
          </w:tcPr>
          <w:p w14:paraId="7BC87075" w14:textId="2174D044" w:rsid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ноября-01 декабря</w:t>
            </w:r>
            <w:r w:rsidR="0078454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45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84540" w14:paraId="4D5F664C" w14:textId="77777777" w:rsidTr="00DE44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099" w:type="dxa"/>
          </w:tcPr>
          <w:p w14:paraId="68EC3CF1" w14:textId="14F3B27F" w:rsid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«Введение в экспорт. Жизненный цикл экспортного проекта. Государственная поддержка предприятий»</w:t>
            </w:r>
          </w:p>
        </w:tc>
        <w:tc>
          <w:tcPr>
            <w:tcW w:w="3553" w:type="dxa"/>
            <w:gridSpan w:val="2"/>
          </w:tcPr>
          <w:p w14:paraId="49EAC8EF" w14:textId="39DF6C13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749" w:type="dxa"/>
          </w:tcPr>
          <w:p w14:paraId="4F2B5B6E" w14:textId="35D96E71" w:rsidR="00784540" w:rsidRP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 2017 г</w:t>
            </w:r>
            <w:r w:rsidR="00784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4540" w14:paraId="77E59724" w14:textId="77777777" w:rsidTr="00DE44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099" w:type="dxa"/>
          </w:tcPr>
          <w:p w14:paraId="13B8DBFD" w14:textId="552D6660" w:rsidR="00784540" w:rsidRDefault="00A91CD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семинара в рамках образовательной программы АО «Российский экспортный центр» АНО ДПО «Школа экспорта РЭЦ»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999">
              <w:rPr>
                <w:rFonts w:ascii="Times New Roman" w:hAnsi="Times New Roman" w:cs="Times New Roman"/>
                <w:sz w:val="28"/>
                <w:szCs w:val="28"/>
              </w:rPr>
              <w:t>«Эффективный маркетинг для экспортеров»</w:t>
            </w:r>
          </w:p>
        </w:tc>
        <w:tc>
          <w:tcPr>
            <w:tcW w:w="3553" w:type="dxa"/>
            <w:gridSpan w:val="2"/>
          </w:tcPr>
          <w:p w14:paraId="35DC3E85" w14:textId="302DDA66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749" w:type="dxa"/>
          </w:tcPr>
          <w:p w14:paraId="5D574457" w14:textId="4EE90EB0" w:rsidR="00784540" w:rsidRPr="00136999" w:rsidRDefault="001369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 2017 г.</w:t>
            </w:r>
          </w:p>
        </w:tc>
      </w:tr>
      <w:tr w:rsidR="00136999" w14:paraId="47640607" w14:textId="77777777" w:rsidTr="00DE44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099" w:type="dxa"/>
          </w:tcPr>
          <w:p w14:paraId="1DF90C51" w14:textId="6615C259" w:rsidR="00136999" w:rsidRDefault="001369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Деловая коммуникация в экспортной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3" w:type="dxa"/>
            <w:gridSpan w:val="2"/>
          </w:tcPr>
          <w:p w14:paraId="765A4448" w14:textId="77BE0017" w:rsidR="00136999" w:rsidRDefault="001369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749" w:type="dxa"/>
          </w:tcPr>
          <w:p w14:paraId="7FFA7B95" w14:textId="72F2B897" w:rsidR="00136999" w:rsidRDefault="00136999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 2017 г.</w:t>
            </w:r>
          </w:p>
        </w:tc>
      </w:tr>
      <w:tr w:rsidR="00784540" w14:paraId="2F1B6E63" w14:textId="77777777" w:rsidTr="00DE44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099" w:type="dxa"/>
          </w:tcPr>
          <w:p w14:paraId="48F65DD4" w14:textId="18FFEAAF" w:rsidR="00784540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экспортной деятельности»</w:t>
            </w:r>
          </w:p>
        </w:tc>
        <w:tc>
          <w:tcPr>
            <w:tcW w:w="3553" w:type="dxa"/>
            <w:gridSpan w:val="2"/>
          </w:tcPr>
          <w:p w14:paraId="2E7A6828" w14:textId="5B2AAFB4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749" w:type="dxa"/>
          </w:tcPr>
          <w:p w14:paraId="28FA8DB7" w14:textId="16AB8C0E" w:rsidR="00784540" w:rsidRPr="00DE44DD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декабря 2017 г.</w:t>
            </w:r>
          </w:p>
        </w:tc>
      </w:tr>
      <w:tr w:rsidR="00DE44DD" w14:paraId="3166CB92" w14:textId="77777777" w:rsidTr="00DE44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099" w:type="dxa"/>
          </w:tcPr>
          <w:p w14:paraId="429CC4D9" w14:textId="18BE6C32" w:rsidR="00DE44DD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в рамках образовательной программы АО «Российский экспортный центр» АНО ДПО «Школа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экспорта РЭЦ»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финансовыми рисками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экспортной деятельности»</w:t>
            </w:r>
          </w:p>
        </w:tc>
        <w:tc>
          <w:tcPr>
            <w:tcW w:w="3553" w:type="dxa"/>
            <w:gridSpan w:val="2"/>
          </w:tcPr>
          <w:p w14:paraId="133883D7" w14:textId="45C329D8" w:rsidR="00DE44DD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Барнаул</w:t>
            </w:r>
          </w:p>
        </w:tc>
        <w:tc>
          <w:tcPr>
            <w:tcW w:w="2749" w:type="dxa"/>
          </w:tcPr>
          <w:p w14:paraId="7A267BC2" w14:textId="5D6993A4" w:rsidR="00DE44DD" w:rsidRDefault="00DE44DD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 2017 г.</w:t>
            </w:r>
          </w:p>
        </w:tc>
      </w:tr>
      <w:tr w:rsidR="00DE44DD" w14:paraId="2B220E9B" w14:textId="77777777" w:rsidTr="00DE44DD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3099" w:type="dxa"/>
          </w:tcPr>
          <w:p w14:paraId="3685BEB0" w14:textId="48B2C33C" w:rsidR="00DE44DD" w:rsidRDefault="00DE44DD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в рамках образовательной программы АО «Российский экспортный центр» АНО ДПО «Школа экспорта РЭЦ»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экспортной деятельности»</w:t>
            </w:r>
          </w:p>
        </w:tc>
        <w:tc>
          <w:tcPr>
            <w:tcW w:w="3553" w:type="dxa"/>
            <w:gridSpan w:val="2"/>
          </w:tcPr>
          <w:p w14:paraId="43F14180" w14:textId="1C2FBE2E" w:rsidR="00DE44DD" w:rsidRDefault="00DE44DD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749" w:type="dxa"/>
          </w:tcPr>
          <w:p w14:paraId="196AA3FE" w14:textId="5EEE6CE7" w:rsidR="00DE44DD" w:rsidRDefault="00DE44DD" w:rsidP="00DE44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2017 г.</w:t>
            </w:r>
          </w:p>
        </w:tc>
      </w:tr>
    </w:tbl>
    <w:p w14:paraId="1F127F58" w14:textId="77777777" w:rsidR="00AA36A3" w:rsidRPr="00AA36A3" w:rsidRDefault="00AA36A3" w:rsidP="00AA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36A3" w:rsidRPr="00AA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A3"/>
    <w:rsid w:val="00136999"/>
    <w:rsid w:val="004024F6"/>
    <w:rsid w:val="00784540"/>
    <w:rsid w:val="009D7DA2"/>
    <w:rsid w:val="00A91CD0"/>
    <w:rsid w:val="00AA36A3"/>
    <w:rsid w:val="00B005D5"/>
    <w:rsid w:val="00D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E204"/>
  <w15:chartTrackingRefBased/>
  <w15:docId w15:val="{D51B7BBF-613F-48FC-8623-4CBB20EE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Vikulina</dc:creator>
  <cp:keywords/>
  <dc:description/>
  <cp:lastModifiedBy>Alina Vikulina</cp:lastModifiedBy>
  <cp:revision>2</cp:revision>
  <dcterms:created xsi:type="dcterms:W3CDTF">2021-01-26T04:55:00Z</dcterms:created>
  <dcterms:modified xsi:type="dcterms:W3CDTF">2021-01-26T04:55:00Z</dcterms:modified>
</cp:coreProperties>
</file>